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Oxnead Guesthouse standard terms and conditions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 Introduction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These Terms and Conditions apply to all guests and visitors of Oxnead Guesthouse (The Guesthouse). The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person</w:t>
      </w:r>
      <w:proofErr w:type="gramEnd"/>
      <w:r>
        <w:rPr>
          <w:rFonts w:ascii="Arial" w:hAnsi="Arial" w:cs="Arial"/>
          <w:sz w:val="18"/>
          <w:szCs w:val="18"/>
        </w:rPr>
        <w:t xml:space="preserve"> making the reservation and paying the deposit hereby agrees on behalf of all parties to the booking and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any</w:t>
      </w:r>
      <w:proofErr w:type="gramEnd"/>
      <w:r>
        <w:rPr>
          <w:rFonts w:ascii="Arial" w:hAnsi="Arial" w:cs="Arial"/>
          <w:sz w:val="18"/>
          <w:szCs w:val="18"/>
        </w:rPr>
        <w:t xml:space="preserve"> guests of parties being entertained during their stay. Payment of deposit constitutes express agreement of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these</w:t>
      </w:r>
      <w:proofErr w:type="gramEnd"/>
      <w:r>
        <w:rPr>
          <w:rFonts w:ascii="Arial" w:hAnsi="Arial" w:cs="Arial"/>
          <w:sz w:val="18"/>
          <w:szCs w:val="18"/>
        </w:rPr>
        <w:t xml:space="preserve"> terms and conditions. These conditions are binding. The person signing the confirmation will be held liable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for</w:t>
      </w:r>
      <w:proofErr w:type="gramEnd"/>
      <w:r>
        <w:rPr>
          <w:rFonts w:ascii="Arial" w:hAnsi="Arial" w:cs="Arial"/>
          <w:sz w:val="18"/>
          <w:szCs w:val="18"/>
        </w:rPr>
        <w:t xml:space="preserve"> payment of all outstanding invoices should any problem with payment occur.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 Bookings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Guests are required to provide a 50% deposit to confirm the booking. Balance of payment for accommodation is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required</w:t>
      </w:r>
      <w:proofErr w:type="gramEnd"/>
      <w:r>
        <w:rPr>
          <w:rFonts w:ascii="Arial" w:hAnsi="Arial" w:cs="Arial"/>
          <w:sz w:val="18"/>
          <w:szCs w:val="18"/>
        </w:rPr>
        <w:t xml:space="preserve"> on arrival. To protect </w:t>
      </w:r>
      <w:proofErr w:type="spellStart"/>
      <w:r>
        <w:rPr>
          <w:rFonts w:ascii="Arial" w:hAnsi="Arial" w:cs="Arial"/>
          <w:sz w:val="18"/>
          <w:szCs w:val="18"/>
        </w:rPr>
        <w:t>youand</w:t>
      </w:r>
      <w:proofErr w:type="spellEnd"/>
      <w:r>
        <w:rPr>
          <w:rFonts w:ascii="Arial" w:hAnsi="Arial" w:cs="Arial"/>
          <w:sz w:val="18"/>
          <w:szCs w:val="18"/>
        </w:rPr>
        <w:t xml:space="preserve"> in order to comply with money laundering and other regulations, guests may need to provide a passport or </w:t>
      </w:r>
      <w:proofErr w:type="spellStart"/>
      <w:r>
        <w:rPr>
          <w:rFonts w:ascii="Arial" w:hAnsi="Arial" w:cs="Arial"/>
          <w:sz w:val="18"/>
          <w:szCs w:val="18"/>
        </w:rPr>
        <w:t>IDcard</w:t>
      </w:r>
      <w:proofErr w:type="spellEnd"/>
      <w:r>
        <w:rPr>
          <w:rFonts w:ascii="Arial" w:hAnsi="Arial" w:cs="Arial"/>
          <w:sz w:val="18"/>
          <w:szCs w:val="18"/>
        </w:rPr>
        <w:t>. The Guesthouse reserves the right to re</w:t>
      </w:r>
      <w:r w:rsidR="008C5E4F">
        <w:rPr>
          <w:rFonts w:ascii="Arial" w:hAnsi="Arial" w:cs="Arial"/>
          <w:sz w:val="18"/>
          <w:szCs w:val="18"/>
        </w:rPr>
        <w:t xml:space="preserve">gard any booking as a “No Show” </w:t>
      </w:r>
      <w:r>
        <w:rPr>
          <w:rFonts w:ascii="Arial" w:hAnsi="Arial" w:cs="Arial"/>
          <w:sz w:val="18"/>
          <w:szCs w:val="18"/>
        </w:rPr>
        <w:t>where the parties do not check i</w:t>
      </w:r>
      <w:r w:rsidR="008C5E4F"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>by 20h00, unless prior arrangement has been made with the Guesthouse for a late check in. No persons other</w:t>
      </w:r>
      <w:r w:rsidR="008C5E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than those quoted for and booked are permitted to share the accommodation provided at the Guesthouse.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3. Check-in and Check-out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Guests may check-in at any time from 14h00 the day of arrival. Failure to check in by 20h00 without prior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arrangement</w:t>
      </w:r>
      <w:proofErr w:type="gramEnd"/>
      <w:r>
        <w:rPr>
          <w:rFonts w:ascii="Arial" w:hAnsi="Arial" w:cs="Arial"/>
          <w:sz w:val="18"/>
          <w:szCs w:val="18"/>
        </w:rPr>
        <w:t xml:space="preserve"> with the Guesthouse in writing may result in the booking being treated as a "No Show" Guests are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required</w:t>
      </w:r>
      <w:proofErr w:type="gramEnd"/>
      <w:r>
        <w:rPr>
          <w:rFonts w:ascii="Arial" w:hAnsi="Arial" w:cs="Arial"/>
          <w:sz w:val="18"/>
          <w:szCs w:val="18"/>
        </w:rPr>
        <w:t xml:space="preserve"> to check out by 10h00 on the day of departure. The Guesthouse reserves the right to charge for an extra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night</w:t>
      </w:r>
      <w:proofErr w:type="gramEnd"/>
      <w:r>
        <w:rPr>
          <w:rFonts w:ascii="Arial" w:hAnsi="Arial" w:cs="Arial"/>
          <w:sz w:val="18"/>
          <w:szCs w:val="18"/>
        </w:rPr>
        <w:t xml:space="preserve"> where guests have not checked out by 10h00, unless prior arrangement has been made with the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Guesthouse.</w:t>
      </w:r>
      <w:proofErr w:type="gramEnd"/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4. Cancellation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Cancellation more than 28 days prior to arrival is fully refunded. Cancellation 15 to 28 days prior to arrival, full 50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 deposit is forfeited. Cancellation within 14 days prior to arrival, 100% of booking value is due. Where guests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have</w:t>
      </w:r>
      <w:proofErr w:type="gramEnd"/>
      <w:r>
        <w:rPr>
          <w:rFonts w:ascii="Arial" w:hAnsi="Arial" w:cs="Arial"/>
          <w:sz w:val="18"/>
          <w:szCs w:val="18"/>
        </w:rPr>
        <w:t xml:space="preserve"> not checked in by 20h00 on the day of arrival, the booking may be treated as a “No Show” if prior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arrangement</w:t>
      </w:r>
      <w:proofErr w:type="gramEnd"/>
      <w:r>
        <w:rPr>
          <w:rFonts w:ascii="Arial" w:hAnsi="Arial" w:cs="Arial"/>
          <w:sz w:val="18"/>
          <w:szCs w:val="18"/>
        </w:rPr>
        <w:t xml:space="preserve"> has not been made with the Guesthouse and 100% of the total booking value is charged. Early</w:t>
      </w:r>
    </w:p>
    <w:p w:rsidR="00A50FE3" w:rsidRDefault="00A50FE3" w:rsidP="008C5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departures</w:t>
      </w:r>
      <w:proofErr w:type="gramEnd"/>
      <w:r>
        <w:rPr>
          <w:rFonts w:ascii="Arial" w:hAnsi="Arial" w:cs="Arial"/>
          <w:sz w:val="18"/>
          <w:szCs w:val="18"/>
        </w:rPr>
        <w:t xml:space="preserve"> do not receive refunds. 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5. Disturbance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Guests are requested to keep television and general noise levels to a minimum after 22h00. The Guesthouse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reserves</w:t>
      </w:r>
      <w:proofErr w:type="gramEnd"/>
      <w:r>
        <w:rPr>
          <w:rFonts w:ascii="Arial" w:hAnsi="Arial" w:cs="Arial"/>
          <w:sz w:val="18"/>
          <w:szCs w:val="18"/>
        </w:rPr>
        <w:t xml:space="preserve"> the right to require a guest to check out and leave the premises if he/she continues to cause undue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disturbance</w:t>
      </w:r>
      <w:proofErr w:type="gramEnd"/>
      <w:r>
        <w:rPr>
          <w:rFonts w:ascii="Arial" w:hAnsi="Arial" w:cs="Arial"/>
          <w:sz w:val="18"/>
          <w:szCs w:val="18"/>
        </w:rPr>
        <w:t>, annoys other guests or is behaving in an unacceptable manner. No refunds will be made.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6. Valuables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Guests with valuables are requested to store these in the safe provided in the rooms. The Guesthouse does not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accept</w:t>
      </w:r>
      <w:proofErr w:type="gramEnd"/>
      <w:r>
        <w:rPr>
          <w:rFonts w:ascii="Arial" w:hAnsi="Arial" w:cs="Arial"/>
          <w:sz w:val="18"/>
          <w:szCs w:val="18"/>
        </w:rPr>
        <w:t xml:space="preserve"> any liability for loss of goods howsoever. Guests are requested to ensure that their rooms are locked at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 times and </w:t>
      </w:r>
      <w:proofErr w:type="gramStart"/>
      <w:r>
        <w:rPr>
          <w:rFonts w:ascii="Arial" w:hAnsi="Arial" w:cs="Arial"/>
          <w:sz w:val="18"/>
          <w:szCs w:val="18"/>
        </w:rPr>
        <w:t>that windows</w:t>
      </w:r>
      <w:proofErr w:type="gramEnd"/>
      <w:r>
        <w:rPr>
          <w:rFonts w:ascii="Arial" w:hAnsi="Arial" w:cs="Arial"/>
          <w:sz w:val="18"/>
          <w:szCs w:val="18"/>
        </w:rPr>
        <w:t xml:space="preserve"> are closed when rooms are not in use.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7. Charges and Guest Liabilities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Towels, Soap and Shampoo dispensers: Removal or excessive soiling of hand towels, bath towels, bath sheets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or</w:t>
      </w:r>
      <w:proofErr w:type="gramEnd"/>
      <w:r>
        <w:rPr>
          <w:rFonts w:ascii="Arial" w:hAnsi="Arial" w:cs="Arial"/>
          <w:sz w:val="18"/>
          <w:szCs w:val="18"/>
        </w:rPr>
        <w:t xml:space="preserve"> removal of dispensers are charged at R395 each. Bedding: Removal or excessive soiling of any bedding item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is</w:t>
      </w:r>
      <w:proofErr w:type="gramEnd"/>
      <w:r>
        <w:rPr>
          <w:rFonts w:ascii="Arial" w:hAnsi="Arial" w:cs="Arial"/>
          <w:sz w:val="18"/>
          <w:szCs w:val="18"/>
        </w:rPr>
        <w:t xml:space="preserve"> charged at R595 each. Hangers: Removal of these is charged at R95 each. Smoking: All rooms are </w:t>
      </w:r>
      <w:proofErr w:type="gramStart"/>
      <w:r>
        <w:rPr>
          <w:rFonts w:ascii="Arial" w:hAnsi="Arial" w:cs="Arial"/>
          <w:sz w:val="18"/>
          <w:szCs w:val="18"/>
        </w:rPr>
        <w:t>non</w:t>
      </w:r>
      <w:proofErr w:type="gramEnd"/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smoking</w:t>
      </w:r>
      <w:proofErr w:type="gramEnd"/>
      <w:r>
        <w:rPr>
          <w:rFonts w:ascii="Arial" w:hAnsi="Arial" w:cs="Arial"/>
          <w:sz w:val="18"/>
          <w:szCs w:val="18"/>
        </w:rPr>
        <w:t>. In cases where rooms require extra cleaning due to smoking, this will be charged as applicable at a rate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determined</w:t>
      </w:r>
      <w:proofErr w:type="gramEnd"/>
      <w:r>
        <w:rPr>
          <w:rFonts w:ascii="Arial" w:hAnsi="Arial" w:cs="Arial"/>
          <w:sz w:val="18"/>
          <w:szCs w:val="18"/>
        </w:rPr>
        <w:t xml:space="preserve"> by the Guesthouse. Damage: Damage to rooms or general areas of the Guesthouse will be charged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as</w:t>
      </w:r>
      <w:proofErr w:type="gramEnd"/>
      <w:r>
        <w:rPr>
          <w:rFonts w:ascii="Arial" w:hAnsi="Arial" w:cs="Arial"/>
          <w:sz w:val="18"/>
          <w:szCs w:val="18"/>
        </w:rPr>
        <w:t xml:space="preserve"> applicable and as determined by the Guesthouse. Keys: Lost keys will be charged at R395 a set. Remote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Controls: Loss or damage to TV and DSTV remote controls or air-conditioning remote controls will be charged at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R495 each.</w:t>
      </w:r>
      <w:proofErr w:type="gramEnd"/>
      <w:r>
        <w:rPr>
          <w:rFonts w:ascii="Arial" w:hAnsi="Arial" w:cs="Arial"/>
          <w:sz w:val="18"/>
          <w:szCs w:val="18"/>
        </w:rPr>
        <w:t xml:space="preserve"> Fixtures and Fittings: Removal or damage to fixtures and fittings in rooms or general areas will be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charged</w:t>
      </w:r>
      <w:proofErr w:type="gramEnd"/>
      <w:r>
        <w:rPr>
          <w:rFonts w:ascii="Arial" w:hAnsi="Arial" w:cs="Arial"/>
          <w:sz w:val="18"/>
          <w:szCs w:val="18"/>
        </w:rPr>
        <w:t xml:space="preserve"> as applicable and as determined by the Guesthouse. Any charge incurred will be charged (but not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exclusively</w:t>
      </w:r>
      <w:proofErr w:type="gramEnd"/>
      <w:r>
        <w:rPr>
          <w:rFonts w:ascii="Arial" w:hAnsi="Arial" w:cs="Arial"/>
          <w:sz w:val="18"/>
          <w:szCs w:val="18"/>
        </w:rPr>
        <w:t xml:space="preserve"> to) to the credit card details submitted when booking or presented at check in.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8. Loss and Liability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Guests must report any loss of or damage to their property immediately on discovery to the Guesthouse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management</w:t>
      </w:r>
      <w:proofErr w:type="gramEnd"/>
      <w:r>
        <w:rPr>
          <w:rFonts w:ascii="Arial" w:hAnsi="Arial" w:cs="Arial"/>
          <w:sz w:val="18"/>
          <w:szCs w:val="18"/>
        </w:rPr>
        <w:t>, and shall make themselves available to assist with any reports made by the Guesthouse to the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police</w:t>
      </w:r>
      <w:proofErr w:type="gramEnd"/>
      <w:r>
        <w:rPr>
          <w:rFonts w:ascii="Arial" w:hAnsi="Arial" w:cs="Arial"/>
          <w:sz w:val="18"/>
          <w:szCs w:val="18"/>
        </w:rPr>
        <w:t>. The Guesthouse is not liable for any loss or damage to personal property or injury or death to persons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where</w:t>
      </w:r>
      <w:proofErr w:type="gramEnd"/>
      <w:r>
        <w:rPr>
          <w:rFonts w:ascii="Arial" w:hAnsi="Arial" w:cs="Arial"/>
          <w:sz w:val="18"/>
          <w:szCs w:val="18"/>
        </w:rPr>
        <w:t xml:space="preserve"> ever on the property or how so ever caused. The Guesthouse shall not be liable to a guest for any loss or</w:t>
      </w:r>
    </w:p>
    <w:p w:rsidR="00A50FE3" w:rsidRDefault="00A50FE3" w:rsidP="00A5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damage</w:t>
      </w:r>
      <w:proofErr w:type="gramEnd"/>
      <w:r>
        <w:rPr>
          <w:rFonts w:ascii="Arial" w:hAnsi="Arial" w:cs="Arial"/>
          <w:sz w:val="18"/>
          <w:szCs w:val="18"/>
        </w:rPr>
        <w:t xml:space="preserve"> to property caused by the misconduct or negligence of another guest, personnel or an Act of God.</w:t>
      </w:r>
    </w:p>
    <w:p w:rsidR="0061106D" w:rsidRDefault="00A50FE3" w:rsidP="00A50FE3">
      <w:r>
        <w:rPr>
          <w:rFonts w:ascii="Arial" w:hAnsi="Arial" w:cs="Arial"/>
          <w:sz w:val="18"/>
          <w:szCs w:val="18"/>
        </w:rPr>
        <w:t>Guests will be liable for any loss, damage or personal injury they may incur at the Guesthouse</w:t>
      </w:r>
    </w:p>
    <w:sectPr w:rsidR="0061106D" w:rsidSect="006110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FE3"/>
    <w:rsid w:val="000014AF"/>
    <w:rsid w:val="000049C5"/>
    <w:rsid w:val="0001543A"/>
    <w:rsid w:val="0002338C"/>
    <w:rsid w:val="00023B7B"/>
    <w:rsid w:val="00025AA1"/>
    <w:rsid w:val="00045C99"/>
    <w:rsid w:val="000522CB"/>
    <w:rsid w:val="00087C99"/>
    <w:rsid w:val="000A2EF8"/>
    <w:rsid w:val="000B15C4"/>
    <w:rsid w:val="000B561E"/>
    <w:rsid w:val="000B6FAD"/>
    <w:rsid w:val="000C7035"/>
    <w:rsid w:val="000D3C19"/>
    <w:rsid w:val="000F0746"/>
    <w:rsid w:val="000F129B"/>
    <w:rsid w:val="000F2C5A"/>
    <w:rsid w:val="00117CB7"/>
    <w:rsid w:val="0012063B"/>
    <w:rsid w:val="001319A6"/>
    <w:rsid w:val="00131F8E"/>
    <w:rsid w:val="00165586"/>
    <w:rsid w:val="00186C11"/>
    <w:rsid w:val="001D50C3"/>
    <w:rsid w:val="0022658B"/>
    <w:rsid w:val="00231B76"/>
    <w:rsid w:val="0024473D"/>
    <w:rsid w:val="00245450"/>
    <w:rsid w:val="002C40ED"/>
    <w:rsid w:val="002D6BE7"/>
    <w:rsid w:val="002F7CEC"/>
    <w:rsid w:val="0031254A"/>
    <w:rsid w:val="0031627D"/>
    <w:rsid w:val="00325F08"/>
    <w:rsid w:val="00332A7D"/>
    <w:rsid w:val="00336C46"/>
    <w:rsid w:val="00361A1D"/>
    <w:rsid w:val="003717C5"/>
    <w:rsid w:val="00395513"/>
    <w:rsid w:val="003D4FC6"/>
    <w:rsid w:val="003D6D0C"/>
    <w:rsid w:val="003E5685"/>
    <w:rsid w:val="00424536"/>
    <w:rsid w:val="00425249"/>
    <w:rsid w:val="0044275E"/>
    <w:rsid w:val="00445DC5"/>
    <w:rsid w:val="00455CE8"/>
    <w:rsid w:val="004736D7"/>
    <w:rsid w:val="00490B2D"/>
    <w:rsid w:val="004A3FD4"/>
    <w:rsid w:val="004A752C"/>
    <w:rsid w:val="004B390A"/>
    <w:rsid w:val="004D2774"/>
    <w:rsid w:val="004D5EAC"/>
    <w:rsid w:val="004E22BC"/>
    <w:rsid w:val="004F02B8"/>
    <w:rsid w:val="004F27A9"/>
    <w:rsid w:val="004F3970"/>
    <w:rsid w:val="005129C3"/>
    <w:rsid w:val="0051416A"/>
    <w:rsid w:val="005312ED"/>
    <w:rsid w:val="00553626"/>
    <w:rsid w:val="005709B4"/>
    <w:rsid w:val="005713FB"/>
    <w:rsid w:val="0057269F"/>
    <w:rsid w:val="0058793B"/>
    <w:rsid w:val="005B18D6"/>
    <w:rsid w:val="005B5BBC"/>
    <w:rsid w:val="005C0F43"/>
    <w:rsid w:val="005C5EB1"/>
    <w:rsid w:val="00600B18"/>
    <w:rsid w:val="00607157"/>
    <w:rsid w:val="0061106D"/>
    <w:rsid w:val="0064565E"/>
    <w:rsid w:val="00654DEA"/>
    <w:rsid w:val="00661D13"/>
    <w:rsid w:val="006964B6"/>
    <w:rsid w:val="00717E14"/>
    <w:rsid w:val="007343B7"/>
    <w:rsid w:val="00740FF0"/>
    <w:rsid w:val="00742FA1"/>
    <w:rsid w:val="007441BC"/>
    <w:rsid w:val="007655ED"/>
    <w:rsid w:val="00767AFD"/>
    <w:rsid w:val="007A4C2C"/>
    <w:rsid w:val="007D4A2C"/>
    <w:rsid w:val="00811EBB"/>
    <w:rsid w:val="00824C69"/>
    <w:rsid w:val="008A4735"/>
    <w:rsid w:val="008A7DF9"/>
    <w:rsid w:val="008B32F3"/>
    <w:rsid w:val="008C5E4F"/>
    <w:rsid w:val="008F4B55"/>
    <w:rsid w:val="008F64BF"/>
    <w:rsid w:val="00900537"/>
    <w:rsid w:val="00904E47"/>
    <w:rsid w:val="0091607C"/>
    <w:rsid w:val="009319BD"/>
    <w:rsid w:val="0095501F"/>
    <w:rsid w:val="0098718A"/>
    <w:rsid w:val="009A628A"/>
    <w:rsid w:val="009B3FD1"/>
    <w:rsid w:val="009D12C5"/>
    <w:rsid w:val="00A0569A"/>
    <w:rsid w:val="00A05E02"/>
    <w:rsid w:val="00A268F6"/>
    <w:rsid w:val="00A363F5"/>
    <w:rsid w:val="00A37780"/>
    <w:rsid w:val="00A50A8A"/>
    <w:rsid w:val="00A50FE3"/>
    <w:rsid w:val="00A60D21"/>
    <w:rsid w:val="00A674A5"/>
    <w:rsid w:val="00A74AE5"/>
    <w:rsid w:val="00A76A8D"/>
    <w:rsid w:val="00AA3B80"/>
    <w:rsid w:val="00AA7956"/>
    <w:rsid w:val="00AC50B4"/>
    <w:rsid w:val="00AF474C"/>
    <w:rsid w:val="00B00C7E"/>
    <w:rsid w:val="00B037BB"/>
    <w:rsid w:val="00B10E01"/>
    <w:rsid w:val="00B2284A"/>
    <w:rsid w:val="00B25E11"/>
    <w:rsid w:val="00B3039A"/>
    <w:rsid w:val="00B607B3"/>
    <w:rsid w:val="00BA4C0B"/>
    <w:rsid w:val="00BD6914"/>
    <w:rsid w:val="00BD734D"/>
    <w:rsid w:val="00C107C0"/>
    <w:rsid w:val="00C95B43"/>
    <w:rsid w:val="00C97E0F"/>
    <w:rsid w:val="00CA037D"/>
    <w:rsid w:val="00CB10B9"/>
    <w:rsid w:val="00CB67BB"/>
    <w:rsid w:val="00CD1CAA"/>
    <w:rsid w:val="00CD1CCC"/>
    <w:rsid w:val="00CD49EC"/>
    <w:rsid w:val="00D05917"/>
    <w:rsid w:val="00D40CCE"/>
    <w:rsid w:val="00D83DF6"/>
    <w:rsid w:val="00DA20C6"/>
    <w:rsid w:val="00DC1486"/>
    <w:rsid w:val="00DC6620"/>
    <w:rsid w:val="00DD5B39"/>
    <w:rsid w:val="00DD5F37"/>
    <w:rsid w:val="00DE116C"/>
    <w:rsid w:val="00E00622"/>
    <w:rsid w:val="00E2619D"/>
    <w:rsid w:val="00E2674E"/>
    <w:rsid w:val="00E37340"/>
    <w:rsid w:val="00E37B3E"/>
    <w:rsid w:val="00E46A08"/>
    <w:rsid w:val="00E625A8"/>
    <w:rsid w:val="00E71DB7"/>
    <w:rsid w:val="00E75D10"/>
    <w:rsid w:val="00E87684"/>
    <w:rsid w:val="00E93C60"/>
    <w:rsid w:val="00E95A1D"/>
    <w:rsid w:val="00EB1485"/>
    <w:rsid w:val="00EB508B"/>
    <w:rsid w:val="00EC145C"/>
    <w:rsid w:val="00EC1772"/>
    <w:rsid w:val="00ED0CDD"/>
    <w:rsid w:val="00EE50D5"/>
    <w:rsid w:val="00F50AC9"/>
    <w:rsid w:val="00F56E7E"/>
    <w:rsid w:val="00F757D4"/>
    <w:rsid w:val="00F90601"/>
    <w:rsid w:val="00FB00AF"/>
    <w:rsid w:val="00FD148A"/>
    <w:rsid w:val="00FD540C"/>
    <w:rsid w:val="00FF10C3"/>
    <w:rsid w:val="00FF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671</Words>
  <Characters>3828</Characters>
  <Application>Microsoft Office Word</Application>
  <DocSecurity>0</DocSecurity>
  <Lines>31</Lines>
  <Paragraphs>8</Paragraphs>
  <ScaleCrop>false</ScaleCrop>
  <Company>Oxnead Guesthouse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Nelia</dc:creator>
  <cp:keywords/>
  <dc:description/>
  <cp:lastModifiedBy>Nelia</cp:lastModifiedBy>
  <cp:revision>2</cp:revision>
  <dcterms:created xsi:type="dcterms:W3CDTF">2010-04-15T06:44:00Z</dcterms:created>
  <dcterms:modified xsi:type="dcterms:W3CDTF">2011-06-07T15:34:00Z</dcterms:modified>
</cp:coreProperties>
</file>